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B08F" w14:textId="77777777" w:rsidR="00F1132B" w:rsidRDefault="00F1132B">
      <w:pPr>
        <w:jc w:val="center"/>
      </w:pPr>
    </w:p>
    <w:p w14:paraId="6370595B" w14:textId="77777777" w:rsidR="00F1132B" w:rsidRDefault="00F1132B">
      <w:pPr>
        <w:jc w:val="right"/>
      </w:pPr>
      <w:r>
        <w:rPr>
          <w:sz w:val="24"/>
        </w:rPr>
        <w:t>CC</w:t>
      </w:r>
      <w:r w:rsidR="000D14D0">
        <w:rPr>
          <w:sz w:val="24"/>
        </w:rPr>
        <w:t>UES</w:t>
      </w:r>
      <w:r>
        <w:rPr>
          <w:sz w:val="24"/>
        </w:rPr>
        <w:t>-</w:t>
      </w:r>
      <w:r w:rsidR="000D14D0">
        <w:rPr>
          <w:sz w:val="24"/>
        </w:rPr>
        <w:t>PVF1</w:t>
      </w:r>
      <w:r>
        <w:rPr>
          <w:sz w:val="24"/>
        </w:rPr>
        <w:t>-20</w:t>
      </w:r>
      <w:r>
        <w:rPr>
          <w:rFonts w:hint="eastAsia"/>
          <w:sz w:val="24"/>
        </w:rPr>
        <w:t>2</w:t>
      </w:r>
      <w:r w:rsidR="000D14D0">
        <w:rPr>
          <w:sz w:val="24"/>
        </w:rPr>
        <w:t>4</w:t>
      </w:r>
    </w:p>
    <w:p w14:paraId="6820D831" w14:textId="77777777" w:rsidR="00F1132B" w:rsidRDefault="00F1132B">
      <w:pPr>
        <w:jc w:val="center"/>
      </w:pPr>
    </w:p>
    <w:p w14:paraId="4F12AB5D" w14:textId="77777777" w:rsidR="00F1132B" w:rsidRDefault="00F1132B">
      <w:pPr>
        <w:jc w:val="center"/>
      </w:pPr>
    </w:p>
    <w:p w14:paraId="1A44E747" w14:textId="77777777" w:rsidR="00F1132B" w:rsidRDefault="00F1132B">
      <w:pPr>
        <w:jc w:val="center"/>
      </w:pPr>
    </w:p>
    <w:p w14:paraId="60695620" w14:textId="77777777" w:rsidR="00F1132B" w:rsidRDefault="00F1132B">
      <w:pPr>
        <w:jc w:val="center"/>
      </w:pPr>
    </w:p>
    <w:p w14:paraId="4419E078" w14:textId="77777777" w:rsidR="00F1132B" w:rsidRDefault="00F1132B">
      <w:pPr>
        <w:jc w:val="center"/>
      </w:pPr>
    </w:p>
    <w:p w14:paraId="2FC52314" w14:textId="77777777" w:rsidR="00F1132B" w:rsidRDefault="00F1132B">
      <w:pPr>
        <w:jc w:val="center"/>
      </w:pPr>
    </w:p>
    <w:p w14:paraId="38DF74AF" w14:textId="77777777" w:rsidR="00F1132B" w:rsidRDefault="00F1132B">
      <w:pPr>
        <w:jc w:val="center"/>
        <w:rPr>
          <w:b/>
          <w:sz w:val="44"/>
        </w:rPr>
      </w:pPr>
    </w:p>
    <w:p w14:paraId="6F8C1CD0" w14:textId="77777777" w:rsidR="00E57DE7" w:rsidRDefault="00E57DE7">
      <w:pPr>
        <w:jc w:val="center"/>
        <w:rPr>
          <w:b/>
          <w:sz w:val="44"/>
        </w:rPr>
      </w:pPr>
    </w:p>
    <w:p w14:paraId="6D3A3D17" w14:textId="77777777" w:rsidR="00E57DE7" w:rsidRDefault="00E57DE7">
      <w:pPr>
        <w:jc w:val="center"/>
        <w:rPr>
          <w:b/>
          <w:sz w:val="44"/>
        </w:rPr>
      </w:pPr>
    </w:p>
    <w:p w14:paraId="6E4679FD" w14:textId="77777777" w:rsidR="00E57DE7" w:rsidRDefault="00E57DE7">
      <w:pPr>
        <w:jc w:val="center"/>
        <w:rPr>
          <w:rFonts w:hint="eastAsia"/>
          <w:b/>
          <w:sz w:val="44"/>
        </w:rPr>
      </w:pPr>
    </w:p>
    <w:p w14:paraId="20C2C8A3" w14:textId="77777777" w:rsidR="00F1132B" w:rsidRPr="000D14D0" w:rsidRDefault="00FF5DEB">
      <w:pPr>
        <w:jc w:val="center"/>
        <w:rPr>
          <w:rFonts w:ascii="黑体" w:eastAsia="黑体" w:hAnsi="黑体" w:hint="eastAsia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环境卫生</w:t>
      </w:r>
      <w:r w:rsidR="00F1132B" w:rsidRPr="000D14D0">
        <w:rPr>
          <w:rFonts w:ascii="黑体" w:eastAsia="黑体" w:hAnsi="黑体"/>
          <w:b/>
          <w:sz w:val="72"/>
          <w:szCs w:val="72"/>
        </w:rPr>
        <w:t>产品认证申请书</w:t>
      </w:r>
    </w:p>
    <w:p w14:paraId="6B97D414" w14:textId="77777777" w:rsidR="00F1132B" w:rsidRDefault="00F1132B">
      <w:pPr>
        <w:jc w:val="center"/>
        <w:rPr>
          <w:b/>
          <w:sz w:val="30"/>
        </w:rPr>
      </w:pPr>
    </w:p>
    <w:p w14:paraId="3AAFEC51" w14:textId="77777777" w:rsidR="00F1132B" w:rsidRDefault="00F1132B">
      <w:pPr>
        <w:jc w:val="center"/>
        <w:rPr>
          <w:b/>
          <w:sz w:val="30"/>
        </w:rPr>
      </w:pPr>
    </w:p>
    <w:p w14:paraId="0A09AC61" w14:textId="77777777" w:rsidR="00F1132B" w:rsidRDefault="00F1132B">
      <w:pPr>
        <w:jc w:val="center"/>
        <w:rPr>
          <w:b/>
          <w:sz w:val="30"/>
        </w:rPr>
      </w:pPr>
    </w:p>
    <w:p w14:paraId="3026CD9F" w14:textId="77777777" w:rsidR="00F1132B" w:rsidRDefault="00F1132B">
      <w:pPr>
        <w:jc w:val="center"/>
        <w:rPr>
          <w:b/>
          <w:sz w:val="30"/>
        </w:rPr>
      </w:pPr>
    </w:p>
    <w:p w14:paraId="5BAB1212" w14:textId="77777777" w:rsidR="00F1132B" w:rsidRDefault="00F1132B">
      <w:pPr>
        <w:jc w:val="center"/>
        <w:rPr>
          <w:b/>
          <w:sz w:val="30"/>
        </w:rPr>
      </w:pPr>
    </w:p>
    <w:p w14:paraId="4CE1170D" w14:textId="77777777" w:rsidR="00F1132B" w:rsidRDefault="00F1132B">
      <w:pPr>
        <w:jc w:val="center"/>
        <w:rPr>
          <w:b/>
          <w:sz w:val="30"/>
        </w:rPr>
      </w:pPr>
    </w:p>
    <w:p w14:paraId="723E37BE" w14:textId="77777777" w:rsidR="000D14D0" w:rsidRDefault="000D14D0">
      <w:pPr>
        <w:jc w:val="center"/>
        <w:rPr>
          <w:b/>
          <w:sz w:val="30"/>
        </w:rPr>
      </w:pPr>
    </w:p>
    <w:p w14:paraId="57ED750D" w14:textId="77777777" w:rsidR="000D14D0" w:rsidRDefault="000D14D0">
      <w:pPr>
        <w:jc w:val="center"/>
        <w:rPr>
          <w:b/>
          <w:sz w:val="30"/>
        </w:rPr>
      </w:pPr>
    </w:p>
    <w:p w14:paraId="4BB04578" w14:textId="77777777" w:rsidR="000D14D0" w:rsidRPr="000D14D0" w:rsidRDefault="000D14D0">
      <w:pPr>
        <w:jc w:val="center"/>
        <w:rPr>
          <w:rFonts w:hint="eastAsia"/>
          <w:b/>
          <w:sz w:val="30"/>
        </w:rPr>
      </w:pPr>
    </w:p>
    <w:p w14:paraId="4465ECF4" w14:textId="77777777" w:rsidR="00F1132B" w:rsidRDefault="00F1132B" w:rsidP="000D14D0">
      <w:pPr>
        <w:ind w:firstLineChars="200" w:firstLine="602"/>
        <w:jc w:val="both"/>
        <w:rPr>
          <w:sz w:val="30"/>
          <w:u w:val="single"/>
        </w:rPr>
      </w:pPr>
      <w:r>
        <w:rPr>
          <w:b/>
          <w:sz w:val="30"/>
        </w:rPr>
        <w:t>申请</w:t>
      </w:r>
      <w:r w:rsidR="00A65708">
        <w:rPr>
          <w:b/>
          <w:sz w:val="30"/>
        </w:rPr>
        <w:t>产品</w:t>
      </w:r>
      <w:r>
        <w:rPr>
          <w:b/>
          <w:sz w:val="30"/>
        </w:rPr>
        <w:t>名称：</w:t>
      </w:r>
    </w:p>
    <w:p w14:paraId="154016BF" w14:textId="747B1E5C" w:rsidR="00F1132B" w:rsidRDefault="00C8333A">
      <w:pPr>
        <w:ind w:firstLine="300"/>
        <w:jc w:val="both"/>
        <w:rPr>
          <w:sz w:val="30"/>
        </w:rPr>
      </w:pPr>
      <w:r>
        <w:rPr>
          <w:b/>
          <w:noProof/>
          <w:sz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6B2BAE" wp14:editId="3856C973">
                <wp:simplePos x="0" y="0"/>
                <wp:positionH relativeFrom="column">
                  <wp:posOffset>1613535</wp:posOffset>
                </wp:positionH>
                <wp:positionV relativeFrom="paragraph">
                  <wp:posOffset>13970</wp:posOffset>
                </wp:positionV>
                <wp:extent cx="3577590" cy="12065"/>
                <wp:effectExtent l="11430" t="12065" r="11430" b="13970"/>
                <wp:wrapNone/>
                <wp:docPr id="881330848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7759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A19E5" id="直线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.1pt" to="408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" o:allowincell="f"/>
            </w:pict>
          </mc:Fallback>
        </mc:AlternateContent>
      </w:r>
      <w:r w:rsidR="00F1132B">
        <w:rPr>
          <w:sz w:val="30"/>
        </w:rPr>
        <w:t xml:space="preserve">                                       </w:t>
      </w:r>
    </w:p>
    <w:p w14:paraId="56B56983" w14:textId="77777777" w:rsidR="00F1132B" w:rsidRDefault="00F1132B">
      <w:pPr>
        <w:ind w:firstLine="300"/>
        <w:jc w:val="both"/>
        <w:rPr>
          <w:b/>
          <w:sz w:val="30"/>
        </w:rPr>
      </w:pPr>
      <w:r>
        <w:rPr>
          <w:sz w:val="30"/>
        </w:rPr>
        <w:t xml:space="preserve">                       </w:t>
      </w:r>
    </w:p>
    <w:p w14:paraId="089DB56A" w14:textId="77777777" w:rsidR="00F1132B" w:rsidRDefault="00F1132B">
      <w:pPr>
        <w:jc w:val="both"/>
        <w:rPr>
          <w:b/>
          <w:sz w:val="30"/>
        </w:rPr>
      </w:pPr>
    </w:p>
    <w:p w14:paraId="2545496C" w14:textId="77777777" w:rsidR="00F1132B" w:rsidRDefault="00F1132B">
      <w:pPr>
        <w:jc w:val="both"/>
        <w:rPr>
          <w:b/>
          <w:sz w:val="30"/>
        </w:rPr>
      </w:pPr>
    </w:p>
    <w:p w14:paraId="6E1E8AA0" w14:textId="77777777" w:rsidR="00F1132B" w:rsidRDefault="00F1132B">
      <w:pPr>
        <w:jc w:val="both"/>
        <w:rPr>
          <w:b/>
          <w:sz w:val="30"/>
        </w:rPr>
      </w:pPr>
    </w:p>
    <w:p w14:paraId="24B90686" w14:textId="0C3DABF2" w:rsidR="00F1132B" w:rsidRDefault="00C8333A" w:rsidP="000D14D0">
      <w:pPr>
        <w:ind w:firstLineChars="200" w:firstLine="600"/>
        <w:jc w:val="both"/>
        <w:rPr>
          <w:b/>
          <w:sz w:val="30"/>
        </w:rPr>
      </w:pPr>
      <w:r>
        <w:rPr>
          <w:noProof/>
          <w:sz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779318" wp14:editId="221EA21B">
                <wp:simplePos x="0" y="0"/>
                <wp:positionH relativeFrom="column">
                  <wp:posOffset>2386330</wp:posOffset>
                </wp:positionH>
                <wp:positionV relativeFrom="paragraph">
                  <wp:posOffset>227965</wp:posOffset>
                </wp:positionV>
                <wp:extent cx="2873375" cy="0"/>
                <wp:effectExtent l="12700" t="6985" r="9525" b="12065"/>
                <wp:wrapNone/>
                <wp:docPr id="1272966662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D1585" id="直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17.95pt" to="414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" o:allowincell="f"/>
            </w:pict>
          </mc:Fallback>
        </mc:AlternateContent>
      </w:r>
      <w:r w:rsidR="00F1132B">
        <w:rPr>
          <w:b/>
          <w:sz w:val="30"/>
        </w:rPr>
        <w:t>申请</w:t>
      </w:r>
      <w:r w:rsidR="00A65708">
        <w:rPr>
          <w:b/>
          <w:sz w:val="30"/>
        </w:rPr>
        <w:t>企业</w:t>
      </w:r>
      <w:r w:rsidR="00F1132B">
        <w:rPr>
          <w:b/>
          <w:sz w:val="30"/>
        </w:rPr>
        <w:t>名称</w:t>
      </w:r>
      <w:r w:rsidR="00A65708">
        <w:rPr>
          <w:rFonts w:hint="eastAsia"/>
          <w:b/>
          <w:sz w:val="30"/>
        </w:rPr>
        <w:t>（盖章）</w:t>
      </w:r>
      <w:r w:rsidR="00F1132B">
        <w:rPr>
          <w:b/>
          <w:sz w:val="30"/>
        </w:rPr>
        <w:t>：</w:t>
      </w:r>
      <w:r w:rsidR="00F1132B">
        <w:rPr>
          <w:b/>
          <w:sz w:val="30"/>
        </w:rPr>
        <w:t xml:space="preserve">                                                                  </w:t>
      </w:r>
    </w:p>
    <w:p w14:paraId="693C19D2" w14:textId="77777777" w:rsidR="00F1132B" w:rsidRDefault="00F1132B">
      <w:pPr>
        <w:jc w:val="both"/>
        <w:rPr>
          <w:b/>
          <w:sz w:val="30"/>
        </w:rPr>
      </w:pPr>
    </w:p>
    <w:p w14:paraId="41B770A5" w14:textId="77777777" w:rsidR="00F1132B" w:rsidRDefault="00F1132B">
      <w:pPr>
        <w:jc w:val="both"/>
        <w:rPr>
          <w:b/>
          <w:sz w:val="30"/>
        </w:rPr>
      </w:pPr>
      <w:r>
        <w:rPr>
          <w:b/>
          <w:sz w:val="30"/>
        </w:rPr>
        <w:t xml:space="preserve">                            </w:t>
      </w:r>
    </w:p>
    <w:p w14:paraId="35693E3D" w14:textId="77777777" w:rsidR="00F1132B" w:rsidRDefault="00F1132B">
      <w:pPr>
        <w:jc w:val="both"/>
        <w:rPr>
          <w:b/>
          <w:sz w:val="30"/>
        </w:rPr>
      </w:pPr>
    </w:p>
    <w:p w14:paraId="21856AE6" w14:textId="77777777" w:rsidR="00F1132B" w:rsidRDefault="00F1132B">
      <w:pPr>
        <w:jc w:val="both"/>
        <w:rPr>
          <w:b/>
          <w:sz w:val="30"/>
        </w:rPr>
      </w:pPr>
    </w:p>
    <w:p w14:paraId="1662D100" w14:textId="77777777" w:rsidR="00F1132B" w:rsidRDefault="00F1132B">
      <w:pPr>
        <w:jc w:val="both"/>
        <w:rPr>
          <w:b/>
          <w:sz w:val="30"/>
        </w:rPr>
      </w:pPr>
    </w:p>
    <w:p w14:paraId="67F89F80" w14:textId="77777777" w:rsidR="00F1132B" w:rsidRDefault="00F1132B">
      <w:pPr>
        <w:jc w:val="both"/>
        <w:rPr>
          <w:b/>
          <w:sz w:val="30"/>
        </w:rPr>
      </w:pPr>
    </w:p>
    <w:p w14:paraId="480BDBAC" w14:textId="77777777" w:rsidR="000D14D0" w:rsidRDefault="000D14D0" w:rsidP="000D14D0">
      <w:pPr>
        <w:rPr>
          <w:rFonts w:hint="eastAsia"/>
          <w:b/>
          <w:sz w:val="30"/>
        </w:rPr>
      </w:pPr>
    </w:p>
    <w:p w14:paraId="09F73E17" w14:textId="77777777" w:rsidR="00F1132B" w:rsidRDefault="00F1132B">
      <w:pPr>
        <w:spacing w:beforeLines="100" w:before="240" w:afterLines="100" w:after="240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一、申请单位基本情况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066"/>
        <w:gridCol w:w="1575"/>
        <w:gridCol w:w="2730"/>
      </w:tblGrid>
      <w:tr w:rsidR="00F1132B" w14:paraId="6E9EE910" w14:textId="77777777" w:rsidTr="00A65708">
        <w:trPr>
          <w:cantSplit/>
        </w:trPr>
        <w:tc>
          <w:tcPr>
            <w:tcW w:w="2269" w:type="dxa"/>
            <w:vAlign w:val="center"/>
          </w:tcPr>
          <w:p w14:paraId="6D159B58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申请企业</w:t>
            </w:r>
          </w:p>
        </w:tc>
        <w:tc>
          <w:tcPr>
            <w:tcW w:w="3066" w:type="dxa"/>
            <w:vAlign w:val="center"/>
          </w:tcPr>
          <w:p w14:paraId="70F57880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41CB852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国别</w:t>
            </w:r>
          </w:p>
        </w:tc>
        <w:tc>
          <w:tcPr>
            <w:tcW w:w="2730" w:type="dxa"/>
            <w:vAlign w:val="center"/>
          </w:tcPr>
          <w:p w14:paraId="2CD7D1F8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423D654B" w14:textId="77777777" w:rsidTr="00A65708">
        <w:trPr>
          <w:cantSplit/>
        </w:trPr>
        <w:tc>
          <w:tcPr>
            <w:tcW w:w="2269" w:type="dxa"/>
            <w:vAlign w:val="center"/>
          </w:tcPr>
          <w:p w14:paraId="61600013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注册地址</w:t>
            </w:r>
          </w:p>
        </w:tc>
        <w:tc>
          <w:tcPr>
            <w:tcW w:w="3066" w:type="dxa"/>
            <w:vAlign w:val="center"/>
          </w:tcPr>
          <w:p w14:paraId="3AEFBD15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A35A2DA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邮编</w:t>
            </w:r>
          </w:p>
        </w:tc>
        <w:tc>
          <w:tcPr>
            <w:tcW w:w="2730" w:type="dxa"/>
            <w:vAlign w:val="center"/>
          </w:tcPr>
          <w:p w14:paraId="16B53EF8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05BC5E05" w14:textId="77777777" w:rsidTr="00A65708">
        <w:trPr>
          <w:cantSplit/>
        </w:trPr>
        <w:tc>
          <w:tcPr>
            <w:tcW w:w="2269" w:type="dxa"/>
            <w:vAlign w:val="center"/>
          </w:tcPr>
          <w:p w14:paraId="4863C6BC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统一社会信用代码</w:t>
            </w:r>
          </w:p>
        </w:tc>
        <w:tc>
          <w:tcPr>
            <w:tcW w:w="3066" w:type="dxa"/>
            <w:vAlign w:val="center"/>
          </w:tcPr>
          <w:p w14:paraId="36CC07FE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C5B721D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注册资金</w:t>
            </w:r>
          </w:p>
        </w:tc>
        <w:tc>
          <w:tcPr>
            <w:tcW w:w="2730" w:type="dxa"/>
            <w:vAlign w:val="center"/>
          </w:tcPr>
          <w:p w14:paraId="6B35B061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56428E3B" w14:textId="77777777" w:rsidTr="00A65708">
        <w:trPr>
          <w:cantSplit/>
        </w:trPr>
        <w:tc>
          <w:tcPr>
            <w:tcW w:w="2269" w:type="dxa"/>
            <w:vAlign w:val="center"/>
          </w:tcPr>
          <w:p w14:paraId="266FA522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法定代表人</w:t>
            </w:r>
          </w:p>
        </w:tc>
        <w:tc>
          <w:tcPr>
            <w:tcW w:w="3066" w:type="dxa"/>
            <w:vAlign w:val="center"/>
          </w:tcPr>
          <w:p w14:paraId="241ECF7D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D0AA27C" w14:textId="77777777" w:rsidR="00F1132B" w:rsidRPr="00A65708" w:rsidRDefault="005B0C7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rFonts w:hint="eastAsia"/>
                <w:sz w:val="24"/>
                <w:szCs w:val="24"/>
              </w:rPr>
              <w:t>员工总数</w:t>
            </w:r>
          </w:p>
        </w:tc>
        <w:tc>
          <w:tcPr>
            <w:tcW w:w="2730" w:type="dxa"/>
            <w:vAlign w:val="center"/>
          </w:tcPr>
          <w:p w14:paraId="2C08521B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18C7A93B" w14:textId="77777777" w:rsidTr="00A65708">
        <w:trPr>
          <w:cantSplit/>
        </w:trPr>
        <w:tc>
          <w:tcPr>
            <w:tcW w:w="2269" w:type="dxa"/>
            <w:vAlign w:val="center"/>
          </w:tcPr>
          <w:p w14:paraId="52573EA8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联系人</w:t>
            </w:r>
          </w:p>
        </w:tc>
        <w:tc>
          <w:tcPr>
            <w:tcW w:w="3066" w:type="dxa"/>
            <w:vAlign w:val="center"/>
          </w:tcPr>
          <w:p w14:paraId="780B88F9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D929F68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手机号码</w:t>
            </w:r>
          </w:p>
        </w:tc>
        <w:tc>
          <w:tcPr>
            <w:tcW w:w="2730" w:type="dxa"/>
            <w:vAlign w:val="center"/>
          </w:tcPr>
          <w:p w14:paraId="2CFA48CD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72629A65" w14:textId="77777777" w:rsidTr="00A65708">
        <w:trPr>
          <w:cantSplit/>
        </w:trPr>
        <w:tc>
          <w:tcPr>
            <w:tcW w:w="2269" w:type="dxa"/>
            <w:vAlign w:val="center"/>
          </w:tcPr>
          <w:p w14:paraId="3EB3FE39" w14:textId="77777777" w:rsidR="00F1132B" w:rsidRPr="00A65708" w:rsidRDefault="000D14D0">
            <w:pPr>
              <w:spacing w:before="120" w:after="120"/>
              <w:jc w:val="both"/>
              <w:rPr>
                <w:rFonts w:hint="eastAsia"/>
                <w:sz w:val="24"/>
                <w:szCs w:val="24"/>
              </w:rPr>
            </w:pPr>
            <w:r w:rsidRPr="00A65708">
              <w:rPr>
                <w:rFonts w:hint="eastAsia"/>
                <w:sz w:val="24"/>
                <w:szCs w:val="24"/>
              </w:rPr>
              <w:t>其他联系方式</w:t>
            </w:r>
          </w:p>
        </w:tc>
        <w:tc>
          <w:tcPr>
            <w:tcW w:w="3066" w:type="dxa"/>
            <w:vAlign w:val="center"/>
          </w:tcPr>
          <w:p w14:paraId="1A2C969E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B9AF0EF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E-mail</w:t>
            </w:r>
          </w:p>
        </w:tc>
        <w:tc>
          <w:tcPr>
            <w:tcW w:w="2730" w:type="dxa"/>
            <w:vAlign w:val="center"/>
          </w:tcPr>
          <w:p w14:paraId="4219C9E1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4BCA16D7" w14:textId="77777777" w:rsidR="00F1132B" w:rsidRDefault="00F1132B">
      <w:pPr>
        <w:spacing w:beforeLines="100" w:before="240" w:afterLines="100" w:after="240"/>
        <w:jc w:val="both"/>
        <w:outlineLvl w:val="0"/>
        <w:rPr>
          <w:b/>
          <w:sz w:val="28"/>
        </w:rPr>
      </w:pPr>
      <w:r>
        <w:rPr>
          <w:b/>
          <w:sz w:val="28"/>
        </w:rPr>
        <w:t>二、产品制造商</w:t>
      </w:r>
      <w:r>
        <w:rPr>
          <w:b/>
          <w:sz w:val="28"/>
        </w:rPr>
        <w:t>/</w:t>
      </w:r>
      <w:r>
        <w:rPr>
          <w:b/>
          <w:sz w:val="28"/>
        </w:rPr>
        <w:t>生产厂基本情况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3390"/>
        <w:gridCol w:w="1620"/>
        <w:gridCol w:w="2700"/>
      </w:tblGrid>
      <w:tr w:rsidR="00F1132B" w14:paraId="6A381B3C" w14:textId="77777777">
        <w:tc>
          <w:tcPr>
            <w:tcW w:w="1930" w:type="dxa"/>
            <w:vAlign w:val="center"/>
          </w:tcPr>
          <w:p w14:paraId="22DB2394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产品制造商名称</w:t>
            </w:r>
          </w:p>
        </w:tc>
        <w:tc>
          <w:tcPr>
            <w:tcW w:w="7710" w:type="dxa"/>
            <w:gridSpan w:val="3"/>
            <w:vAlign w:val="center"/>
          </w:tcPr>
          <w:p w14:paraId="4BF0A6B4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6303E988" w14:textId="77777777">
        <w:tc>
          <w:tcPr>
            <w:tcW w:w="1930" w:type="dxa"/>
            <w:vAlign w:val="center"/>
          </w:tcPr>
          <w:p w14:paraId="0579B075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rFonts w:hint="eastAsia"/>
                <w:sz w:val="24"/>
                <w:szCs w:val="24"/>
              </w:rPr>
              <w:t>注册</w:t>
            </w:r>
            <w:r w:rsidRPr="00A65708">
              <w:rPr>
                <w:sz w:val="24"/>
                <w:szCs w:val="24"/>
              </w:rPr>
              <w:t>地址</w:t>
            </w:r>
          </w:p>
        </w:tc>
        <w:tc>
          <w:tcPr>
            <w:tcW w:w="7710" w:type="dxa"/>
            <w:gridSpan w:val="3"/>
            <w:vAlign w:val="center"/>
          </w:tcPr>
          <w:p w14:paraId="28731BF2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77792AA6" w14:textId="77777777">
        <w:tc>
          <w:tcPr>
            <w:tcW w:w="1930" w:type="dxa"/>
            <w:vAlign w:val="center"/>
          </w:tcPr>
          <w:p w14:paraId="2822DF59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产品生产厂名称</w:t>
            </w:r>
          </w:p>
        </w:tc>
        <w:tc>
          <w:tcPr>
            <w:tcW w:w="7710" w:type="dxa"/>
            <w:gridSpan w:val="3"/>
            <w:vAlign w:val="center"/>
          </w:tcPr>
          <w:p w14:paraId="5CDF241C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275AB087" w14:textId="77777777">
        <w:tc>
          <w:tcPr>
            <w:tcW w:w="1930" w:type="dxa"/>
            <w:vAlign w:val="center"/>
          </w:tcPr>
          <w:p w14:paraId="7E661265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rFonts w:hint="eastAsia"/>
                <w:sz w:val="24"/>
                <w:szCs w:val="24"/>
              </w:rPr>
              <w:t>生产厂</w:t>
            </w:r>
            <w:r w:rsidRPr="00A65708">
              <w:rPr>
                <w:sz w:val="24"/>
                <w:szCs w:val="24"/>
              </w:rPr>
              <w:t>地址</w:t>
            </w:r>
          </w:p>
        </w:tc>
        <w:tc>
          <w:tcPr>
            <w:tcW w:w="7710" w:type="dxa"/>
            <w:gridSpan w:val="3"/>
            <w:vAlign w:val="center"/>
          </w:tcPr>
          <w:p w14:paraId="2CDCA2B4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0E332883" w14:textId="77777777">
        <w:trPr>
          <w:cantSplit/>
        </w:trPr>
        <w:tc>
          <w:tcPr>
            <w:tcW w:w="1930" w:type="dxa"/>
            <w:vAlign w:val="center"/>
          </w:tcPr>
          <w:p w14:paraId="5D32FC6A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联系人</w:t>
            </w:r>
          </w:p>
        </w:tc>
        <w:tc>
          <w:tcPr>
            <w:tcW w:w="3390" w:type="dxa"/>
            <w:vAlign w:val="center"/>
          </w:tcPr>
          <w:p w14:paraId="080A5264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077EAD" w14:textId="77777777" w:rsidR="00F1132B" w:rsidRPr="00A65708" w:rsidRDefault="005B0C7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手机号码</w:t>
            </w:r>
          </w:p>
        </w:tc>
        <w:tc>
          <w:tcPr>
            <w:tcW w:w="2700" w:type="dxa"/>
            <w:vAlign w:val="center"/>
          </w:tcPr>
          <w:p w14:paraId="2D937D1A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1132B" w14:paraId="581EA54E" w14:textId="77777777">
        <w:trPr>
          <w:cantSplit/>
        </w:trPr>
        <w:tc>
          <w:tcPr>
            <w:tcW w:w="1930" w:type="dxa"/>
            <w:vAlign w:val="center"/>
          </w:tcPr>
          <w:p w14:paraId="5BA5E9CD" w14:textId="77777777" w:rsidR="00F1132B" w:rsidRPr="00A65708" w:rsidRDefault="000D14D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rFonts w:hint="eastAsia"/>
                <w:sz w:val="24"/>
                <w:szCs w:val="24"/>
              </w:rPr>
              <w:t>其他联系方式</w:t>
            </w:r>
          </w:p>
        </w:tc>
        <w:tc>
          <w:tcPr>
            <w:tcW w:w="3390" w:type="dxa"/>
            <w:vAlign w:val="center"/>
          </w:tcPr>
          <w:p w14:paraId="070750DE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EB5FDA2" w14:textId="77777777" w:rsidR="00F1132B" w:rsidRPr="00A65708" w:rsidRDefault="005B0C7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E-mail</w:t>
            </w:r>
          </w:p>
        </w:tc>
        <w:tc>
          <w:tcPr>
            <w:tcW w:w="2700" w:type="dxa"/>
            <w:vAlign w:val="center"/>
          </w:tcPr>
          <w:p w14:paraId="66D01767" w14:textId="77777777" w:rsidR="00F1132B" w:rsidRPr="00A65708" w:rsidRDefault="00F113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2AB887D7" w14:textId="77777777" w:rsidR="00F1132B" w:rsidRDefault="005B0C70">
      <w:pPr>
        <w:spacing w:beforeLines="100" w:before="240" w:afterLines="100" w:after="240"/>
        <w:jc w:val="both"/>
        <w:outlineLvl w:val="0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="00F1132B">
        <w:rPr>
          <w:b/>
          <w:sz w:val="28"/>
        </w:rPr>
        <w:t>、申请认证产品基本情况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7725"/>
      </w:tblGrid>
      <w:tr w:rsidR="00F1132B" w14:paraId="1B7ABDC0" w14:textId="77777777">
        <w:tc>
          <w:tcPr>
            <w:tcW w:w="1915" w:type="dxa"/>
          </w:tcPr>
          <w:p w14:paraId="0440092B" w14:textId="77777777" w:rsidR="00F1132B" w:rsidRPr="00A65708" w:rsidRDefault="00F1132B">
            <w:pPr>
              <w:spacing w:before="120" w:after="120" w:line="380" w:lineRule="atLeast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产品名称</w:t>
            </w:r>
          </w:p>
        </w:tc>
        <w:tc>
          <w:tcPr>
            <w:tcW w:w="7725" w:type="dxa"/>
          </w:tcPr>
          <w:p w14:paraId="27AC63BB" w14:textId="77777777" w:rsidR="00F1132B" w:rsidRPr="00A65708" w:rsidRDefault="00F1132B">
            <w:pPr>
              <w:spacing w:before="120" w:after="120" w:line="380" w:lineRule="atLeast"/>
              <w:jc w:val="both"/>
              <w:rPr>
                <w:sz w:val="24"/>
                <w:szCs w:val="24"/>
              </w:rPr>
            </w:pPr>
          </w:p>
        </w:tc>
      </w:tr>
      <w:tr w:rsidR="00F1132B" w14:paraId="56FF79BE" w14:textId="77777777">
        <w:tc>
          <w:tcPr>
            <w:tcW w:w="1915" w:type="dxa"/>
          </w:tcPr>
          <w:p w14:paraId="4ECE26CC" w14:textId="77777777" w:rsidR="00F1132B" w:rsidRPr="00A65708" w:rsidRDefault="00F1132B">
            <w:pPr>
              <w:spacing w:before="120" w:after="120" w:line="380" w:lineRule="atLeast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型号规格</w:t>
            </w:r>
          </w:p>
        </w:tc>
        <w:tc>
          <w:tcPr>
            <w:tcW w:w="7725" w:type="dxa"/>
          </w:tcPr>
          <w:p w14:paraId="55B334DA" w14:textId="77777777" w:rsidR="00F1132B" w:rsidRPr="00A65708" w:rsidRDefault="00F1132B">
            <w:pPr>
              <w:spacing w:before="120" w:after="120" w:line="38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21EE531B" w14:textId="77777777" w:rsidR="00914749" w:rsidRDefault="00914749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1132B" w14:paraId="711E2DFD" w14:textId="77777777">
        <w:trPr>
          <w:cantSplit/>
          <w:trHeight w:val="690"/>
        </w:trPr>
        <w:tc>
          <w:tcPr>
            <w:tcW w:w="9640" w:type="dxa"/>
            <w:vAlign w:val="center"/>
          </w:tcPr>
          <w:p w14:paraId="4EF6E78F" w14:textId="77777777" w:rsidR="00F1132B" w:rsidRPr="00A65708" w:rsidRDefault="00D4309E">
            <w:pPr>
              <w:spacing w:before="120" w:after="120" w:line="38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65708">
              <w:rPr>
                <w:rFonts w:hint="eastAsia"/>
                <w:b/>
                <w:bCs/>
                <w:sz w:val="28"/>
                <w:szCs w:val="28"/>
              </w:rPr>
              <w:t>企业</w:t>
            </w:r>
            <w:r w:rsidR="00F1132B" w:rsidRPr="00A65708">
              <w:rPr>
                <w:b/>
                <w:bCs/>
                <w:sz w:val="28"/>
                <w:szCs w:val="28"/>
              </w:rPr>
              <w:t>声明</w:t>
            </w:r>
          </w:p>
        </w:tc>
      </w:tr>
      <w:tr w:rsidR="00F1132B" w14:paraId="75D04929" w14:textId="77777777">
        <w:trPr>
          <w:cantSplit/>
          <w:trHeight w:val="6970"/>
        </w:trPr>
        <w:tc>
          <w:tcPr>
            <w:tcW w:w="9640" w:type="dxa"/>
          </w:tcPr>
          <w:p w14:paraId="2DD74955" w14:textId="77777777" w:rsidR="00F1132B" w:rsidRDefault="00F1132B">
            <w:pPr>
              <w:spacing w:before="120" w:after="120" w:line="380" w:lineRule="atLeast"/>
              <w:ind w:firstLineChars="200" w:firstLine="420"/>
              <w:jc w:val="both"/>
              <w:rPr>
                <w:sz w:val="21"/>
                <w:szCs w:val="21"/>
              </w:rPr>
            </w:pPr>
          </w:p>
          <w:p w14:paraId="372516A0" w14:textId="77777777" w:rsidR="00F1132B" w:rsidRPr="00A65708" w:rsidRDefault="00F1132B">
            <w:pPr>
              <w:pStyle w:val="2"/>
              <w:ind w:firstLineChars="200" w:firstLine="480"/>
              <w:rPr>
                <w:rFonts w:hint="eastAsia"/>
              </w:rPr>
            </w:pPr>
            <w:r w:rsidRPr="00A65708">
              <w:rPr>
                <w:rFonts w:hint="eastAsia"/>
              </w:rPr>
              <w:t>我单位自愿申请</w:t>
            </w:r>
            <w:r w:rsidR="00D4309E" w:rsidRPr="00A65708">
              <w:rPr>
                <w:rFonts w:hint="eastAsia"/>
              </w:rPr>
              <w:t>环境卫生</w:t>
            </w:r>
            <w:r w:rsidRPr="00A65708">
              <w:rPr>
                <w:rFonts w:hint="eastAsia"/>
              </w:rPr>
              <w:t>产品认证，承诺所提供的与产品认证相关的文件均真实、有效，并经过本单位核实。申请认证的产品无知识产权纠纷，并承担所有因失实和知识产权问题而引发纠纷的后果。</w:t>
            </w:r>
          </w:p>
          <w:p w14:paraId="24E1BC50" w14:textId="77777777" w:rsidR="00F1132B" w:rsidRDefault="00F1132B" w:rsidP="00402E82">
            <w:pPr>
              <w:pStyle w:val="2"/>
              <w:ind w:firstLineChars="200" w:firstLine="480"/>
              <w:rPr>
                <w:rFonts w:hint="eastAsia"/>
                <w:sz w:val="21"/>
                <w:szCs w:val="21"/>
              </w:rPr>
            </w:pPr>
            <w:r w:rsidRPr="00A65708">
              <w:rPr>
                <w:rFonts w:hint="eastAsia"/>
              </w:rPr>
              <w:t>我单位保证：</w:t>
            </w:r>
            <w:r w:rsidR="00FF5DEB" w:rsidRPr="00A65708">
              <w:rPr>
                <w:rFonts w:hint="eastAsia"/>
              </w:rPr>
              <w:t>已了解所有有关环境卫生产品认证的相关要求和依据，</w:t>
            </w:r>
            <w:r w:rsidR="00402E82" w:rsidRPr="00A65708">
              <w:rPr>
                <w:rFonts w:hint="eastAsia"/>
              </w:rPr>
              <w:t>接受中城环认证中心北京有限公司（英文缩写：</w:t>
            </w:r>
            <w:r w:rsidR="00402E82" w:rsidRPr="00A65708">
              <w:rPr>
                <w:rFonts w:hint="eastAsia"/>
              </w:rPr>
              <w:t>C</w:t>
            </w:r>
            <w:r w:rsidR="00402E82" w:rsidRPr="00A65708">
              <w:t>CUES</w:t>
            </w:r>
            <w:r w:rsidR="00402E82" w:rsidRPr="00A65708">
              <w:rPr>
                <w:rFonts w:hint="eastAsia"/>
              </w:rPr>
              <w:t>）对本组织的相关检查、抽样、检测和获得认证证书后的监督管理，并按规定交纳费用。在广告和产品介绍中主动宣传</w:t>
            </w:r>
            <w:r w:rsidR="00402E82" w:rsidRPr="00A65708">
              <w:rPr>
                <w:rFonts w:hint="eastAsia"/>
              </w:rPr>
              <w:t>C</w:t>
            </w:r>
            <w:r w:rsidR="00402E82" w:rsidRPr="00A65708">
              <w:t>CUES</w:t>
            </w:r>
            <w:r w:rsidR="00402E82" w:rsidRPr="00A65708">
              <w:rPr>
                <w:rFonts w:hint="eastAsia"/>
              </w:rPr>
              <w:t>标志，不发表误导或未授权的声明；当证书被暂停、撤销或注销后，立即停止产品获得</w:t>
            </w:r>
            <w:r w:rsidR="00402E82" w:rsidRPr="00A65708">
              <w:rPr>
                <w:rFonts w:hint="eastAsia"/>
              </w:rPr>
              <w:t>C</w:t>
            </w:r>
            <w:r w:rsidR="00402E82" w:rsidRPr="00A65708">
              <w:t>CUES</w:t>
            </w:r>
            <w:r w:rsidR="00402E82" w:rsidRPr="00A65708">
              <w:rPr>
                <w:rFonts w:hint="eastAsia"/>
              </w:rPr>
              <w:t>环境卫生产品认证的广告宣传，并按要求交回所有证书、文件，确保正确使用环境卫生产品认证证书、标识或报告中的任何一部分；当认证的产品出现不符合环境卫生产品认证要求及相关法律法规时，愿承担由此引发的一切责任。</w:t>
            </w:r>
            <w:r w:rsidR="00FF5DEB" w:rsidRPr="00FF5DEB">
              <w:rPr>
                <w:sz w:val="21"/>
                <w:szCs w:val="21"/>
              </w:rPr>
              <w:cr/>
            </w:r>
          </w:p>
          <w:p w14:paraId="030207C8" w14:textId="77777777" w:rsidR="00F1132B" w:rsidRDefault="00F1132B">
            <w:pPr>
              <w:spacing w:before="120" w:after="120" w:line="380" w:lineRule="atLeast"/>
              <w:ind w:firstLine="5520"/>
              <w:jc w:val="both"/>
              <w:rPr>
                <w:sz w:val="21"/>
                <w:szCs w:val="21"/>
              </w:rPr>
            </w:pPr>
          </w:p>
          <w:p w14:paraId="7FF13867" w14:textId="77777777" w:rsidR="00F1132B" w:rsidRDefault="00F1132B">
            <w:pPr>
              <w:spacing w:before="120" w:after="120" w:line="380" w:lineRule="atLeast"/>
              <w:ind w:firstLine="5520"/>
              <w:jc w:val="both"/>
              <w:rPr>
                <w:sz w:val="21"/>
                <w:szCs w:val="21"/>
              </w:rPr>
            </w:pPr>
          </w:p>
          <w:p w14:paraId="640DC2D3" w14:textId="77777777" w:rsidR="00F1132B" w:rsidRPr="00A65708" w:rsidRDefault="00F1132B">
            <w:pPr>
              <w:spacing w:before="120" w:after="120" w:line="380" w:lineRule="atLeast"/>
              <w:ind w:firstLineChars="2400" w:firstLine="5760"/>
              <w:jc w:val="both"/>
              <w:rPr>
                <w:sz w:val="24"/>
                <w:szCs w:val="24"/>
              </w:rPr>
            </w:pPr>
            <w:r w:rsidRPr="00A65708">
              <w:rPr>
                <w:sz w:val="24"/>
                <w:szCs w:val="24"/>
              </w:rPr>
              <w:t>申请企业签字（盖章）</w:t>
            </w:r>
          </w:p>
          <w:p w14:paraId="7EF80FB6" w14:textId="77777777" w:rsidR="005B0C70" w:rsidRPr="00A65708" w:rsidRDefault="005B0C70">
            <w:pPr>
              <w:spacing w:before="120" w:after="120" w:line="380" w:lineRule="atLeast"/>
              <w:ind w:firstLineChars="2400" w:firstLine="5760"/>
              <w:jc w:val="both"/>
              <w:rPr>
                <w:rFonts w:hint="eastAsia"/>
                <w:sz w:val="24"/>
                <w:szCs w:val="24"/>
              </w:rPr>
            </w:pPr>
            <w:r w:rsidRPr="00A65708">
              <w:rPr>
                <w:rFonts w:hint="eastAsia"/>
                <w:sz w:val="24"/>
                <w:szCs w:val="24"/>
              </w:rPr>
              <w:t>日期：</w:t>
            </w:r>
          </w:p>
          <w:p w14:paraId="0D7FAB03" w14:textId="77777777" w:rsidR="00F1132B" w:rsidRDefault="00F1132B">
            <w:pPr>
              <w:spacing w:before="120" w:after="120" w:line="380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</w:t>
            </w:r>
          </w:p>
        </w:tc>
      </w:tr>
    </w:tbl>
    <w:p w14:paraId="52939724" w14:textId="77777777" w:rsidR="00914749" w:rsidRPr="00914749" w:rsidRDefault="00F1132B" w:rsidP="001272C1">
      <w:pPr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附件：</w:t>
      </w:r>
      <w:r w:rsidR="00A65708">
        <w:rPr>
          <w:rFonts w:hint="eastAsia"/>
          <w:b/>
          <w:bCs/>
          <w:sz w:val="28"/>
        </w:rPr>
        <w:t>环境卫生产品认证提交资料清单及要求</w:t>
      </w:r>
    </w:p>
    <w:p w14:paraId="031A13A1" w14:textId="77777777" w:rsidR="00F124CE" w:rsidRDefault="00F124CE">
      <w:pPr>
        <w:spacing w:line="360" w:lineRule="auto"/>
        <w:jc w:val="both"/>
        <w:rPr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7828"/>
      </w:tblGrid>
      <w:tr w:rsidR="00A65708" w14:paraId="15961B2A" w14:textId="77777777">
        <w:trPr>
          <w:trHeight w:val="483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A6FA8E9" w14:textId="77777777" w:rsidR="00A65708" w:rsidRDefault="00A65708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48AFA692" w14:textId="77777777" w:rsidR="00A65708" w:rsidRDefault="00580ED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</w:tr>
      <w:tr w:rsidR="00A65708" w14:paraId="7B3AA177" w14:textId="77777777">
        <w:trPr>
          <w:trHeight w:val="43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A9CD1DB" w14:textId="77777777" w:rsidR="00A65708" w:rsidRDefault="00A65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2D2B8FDB" w14:textId="77777777" w:rsidR="00A65708" w:rsidRDefault="00580EDC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环境卫生</w:t>
            </w:r>
            <w:r>
              <w:rPr>
                <w:sz w:val="24"/>
              </w:rPr>
              <w:t>产品认证申请书</w:t>
            </w:r>
          </w:p>
        </w:tc>
      </w:tr>
      <w:tr w:rsidR="00A65708" w14:paraId="675FBBC6" w14:textId="77777777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3515B6D" w14:textId="77777777" w:rsidR="00A65708" w:rsidRDefault="00A65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332D2E8E" w14:textId="77777777" w:rsidR="00A65708" w:rsidRDefault="001272C1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申请方</w:t>
            </w:r>
            <w:r w:rsidR="00580EDC">
              <w:rPr>
                <w:sz w:val="24"/>
              </w:rPr>
              <w:t>、制造商</w:t>
            </w:r>
            <w:r>
              <w:rPr>
                <w:rFonts w:hint="eastAsia"/>
                <w:sz w:val="24"/>
              </w:rPr>
              <w:t>/</w:t>
            </w:r>
            <w:r w:rsidR="00580EDC">
              <w:rPr>
                <w:sz w:val="24"/>
              </w:rPr>
              <w:t>生产厂营业执照副本复印件</w:t>
            </w:r>
          </w:p>
        </w:tc>
      </w:tr>
      <w:tr w:rsidR="001272C1" w14:paraId="2530FDE9" w14:textId="77777777">
        <w:trPr>
          <w:trHeight w:val="41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EB391FD" w14:textId="77777777" w:rsidR="001272C1" w:rsidRDefault="001272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29F488CE" w14:textId="77777777" w:rsidR="001272C1" w:rsidRDefault="001272C1">
            <w:pPr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资质证明及许可证（含许可证附件）复印件（如有）</w:t>
            </w:r>
          </w:p>
        </w:tc>
      </w:tr>
      <w:tr w:rsidR="001272C1" w14:paraId="01EFA8E6" w14:textId="77777777">
        <w:trPr>
          <w:trHeight w:val="408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3899A86" w14:textId="77777777" w:rsidR="001272C1" w:rsidRDefault="001272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30FA0070" w14:textId="77777777" w:rsidR="001272C1" w:rsidRDefault="001272C1">
            <w:pPr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申请认证产品获得强制性产品认证证书复印件</w:t>
            </w:r>
            <w:r>
              <w:rPr>
                <w:rFonts w:hint="eastAsia"/>
                <w:sz w:val="24"/>
              </w:rPr>
              <w:t>（如有）</w:t>
            </w:r>
          </w:p>
        </w:tc>
      </w:tr>
      <w:tr w:rsidR="001272C1" w14:paraId="78709879" w14:textId="77777777">
        <w:trPr>
          <w:trHeight w:val="429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22F3BB8" w14:textId="77777777" w:rsidR="001272C1" w:rsidRDefault="001272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4912FC94" w14:textId="77777777" w:rsidR="001272C1" w:rsidRDefault="001272C1">
            <w:pPr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质量、环境、职业健康安全管理体系认证证书</w:t>
            </w:r>
            <w:r>
              <w:rPr>
                <w:rFonts w:hint="eastAsia"/>
                <w:sz w:val="24"/>
              </w:rPr>
              <w:t>；其他</w:t>
            </w:r>
            <w:r>
              <w:rPr>
                <w:sz w:val="24"/>
              </w:rPr>
              <w:t>自愿性产品认证证书复印件</w:t>
            </w:r>
            <w:r>
              <w:rPr>
                <w:rFonts w:hint="eastAsia"/>
                <w:sz w:val="24"/>
              </w:rPr>
              <w:t>（如有）</w:t>
            </w:r>
          </w:p>
        </w:tc>
      </w:tr>
      <w:tr w:rsidR="00855206" w14:paraId="66D572AD" w14:textId="77777777">
        <w:trPr>
          <w:trHeight w:val="40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964A94" w14:textId="77777777" w:rsidR="00855206" w:rsidRDefault="00855206" w:rsidP="008552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2AB7C38B" w14:textId="77777777" w:rsidR="00855206" w:rsidRDefault="00855206" w:rsidP="00855206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申请认证产品简介</w:t>
            </w:r>
          </w:p>
        </w:tc>
      </w:tr>
      <w:tr w:rsidR="00855206" w14:paraId="612C03CA" w14:textId="77777777">
        <w:trPr>
          <w:trHeight w:val="413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9D461E" w14:textId="77777777" w:rsidR="00855206" w:rsidRDefault="00855206" w:rsidP="008552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1D97BCA0" w14:textId="77777777" w:rsidR="00855206" w:rsidRDefault="00855206" w:rsidP="00855206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关键零部件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原材料、</w:t>
            </w:r>
            <w:r w:rsidRPr="00855206">
              <w:rPr>
                <w:sz w:val="24"/>
              </w:rPr>
              <w:t>生产设备</w:t>
            </w:r>
            <w:r>
              <w:rPr>
                <w:rFonts w:hint="eastAsia"/>
                <w:sz w:val="24"/>
              </w:rPr>
              <w:t>清单</w:t>
            </w:r>
          </w:p>
        </w:tc>
      </w:tr>
      <w:tr w:rsidR="00855206" w14:paraId="49820742" w14:textId="77777777">
        <w:trPr>
          <w:trHeight w:val="413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9A4907" w14:textId="77777777" w:rsidR="00855206" w:rsidRDefault="00855206" w:rsidP="008552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69F079EA" w14:textId="77777777" w:rsidR="00855206" w:rsidRDefault="00855206" w:rsidP="00855206">
            <w:pPr>
              <w:jc w:val="both"/>
              <w:rPr>
                <w:sz w:val="24"/>
              </w:rPr>
            </w:pPr>
            <w:hyperlink r:id="rId6" w:history="1">
              <w:r>
                <w:rPr>
                  <w:sz w:val="24"/>
                </w:rPr>
                <w:t>主要检测仪器、检测设备明细表</w:t>
              </w:r>
            </w:hyperlink>
          </w:p>
        </w:tc>
      </w:tr>
      <w:tr w:rsidR="00855206" w14:paraId="2F3FED7F" w14:textId="77777777">
        <w:trPr>
          <w:trHeight w:val="413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C5D557B" w14:textId="77777777" w:rsidR="00855206" w:rsidRDefault="00855206" w:rsidP="008552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43A515BE" w14:textId="77777777" w:rsidR="00855206" w:rsidRDefault="00855206" w:rsidP="00855206">
            <w:pPr>
              <w:jc w:val="both"/>
              <w:rPr>
                <w:sz w:val="24"/>
              </w:rPr>
            </w:pPr>
            <w:r>
              <w:rPr>
                <w:sz w:val="24"/>
              </w:rPr>
              <w:t>申请认证产品执行的质量、安全、</w:t>
            </w:r>
            <w:r>
              <w:rPr>
                <w:rFonts w:hint="eastAsia"/>
                <w:sz w:val="24"/>
              </w:rPr>
              <w:t>环境</w:t>
            </w:r>
            <w:r>
              <w:rPr>
                <w:sz w:val="24"/>
              </w:rPr>
              <w:t>卫生标准清单</w:t>
            </w:r>
          </w:p>
        </w:tc>
      </w:tr>
      <w:tr w:rsidR="00855206" w14:paraId="7BC205AE" w14:textId="77777777">
        <w:trPr>
          <w:trHeight w:val="413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286E1F3" w14:textId="77777777" w:rsidR="00855206" w:rsidRDefault="00855206" w:rsidP="008552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4B9705B0" w14:textId="77777777" w:rsidR="00855206" w:rsidRDefault="00855206" w:rsidP="00855206">
            <w:pPr>
              <w:jc w:val="both"/>
              <w:rPr>
                <w:sz w:val="24"/>
              </w:rPr>
            </w:pPr>
            <w:r>
              <w:rPr>
                <w:sz w:val="24"/>
              </w:rPr>
              <w:t>工厂质量保证能力体系文件</w:t>
            </w:r>
          </w:p>
        </w:tc>
      </w:tr>
      <w:tr w:rsidR="00855206" w14:paraId="2F285B71" w14:textId="77777777">
        <w:trPr>
          <w:trHeight w:val="413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D60CEC2" w14:textId="77777777" w:rsidR="00855206" w:rsidRDefault="00855206" w:rsidP="008552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65E8CDB4" w14:textId="77777777" w:rsidR="00855206" w:rsidRDefault="00855206" w:rsidP="00855206">
            <w:pPr>
              <w:jc w:val="both"/>
              <w:rPr>
                <w:sz w:val="24"/>
              </w:rPr>
            </w:pPr>
            <w:r>
              <w:rPr>
                <w:sz w:val="24"/>
              </w:rPr>
              <w:t>产品质量检验报告（一年内）</w:t>
            </w:r>
          </w:p>
        </w:tc>
      </w:tr>
    </w:tbl>
    <w:p w14:paraId="3A48CADA" w14:textId="77777777" w:rsidR="00A65708" w:rsidRDefault="00A65708">
      <w:pPr>
        <w:spacing w:line="360" w:lineRule="auto"/>
        <w:jc w:val="both"/>
        <w:rPr>
          <w:sz w:val="24"/>
        </w:rPr>
      </w:pPr>
    </w:p>
    <w:p w14:paraId="159AEE01" w14:textId="77777777" w:rsidR="001272C1" w:rsidRDefault="001272C1">
      <w:pPr>
        <w:spacing w:line="360" w:lineRule="auto"/>
        <w:jc w:val="both"/>
        <w:rPr>
          <w:sz w:val="24"/>
        </w:rPr>
      </w:pPr>
    </w:p>
    <w:p w14:paraId="73A969E9" w14:textId="77777777" w:rsidR="001272C1" w:rsidRDefault="001272C1">
      <w:pPr>
        <w:spacing w:line="360" w:lineRule="auto"/>
        <w:jc w:val="both"/>
        <w:rPr>
          <w:sz w:val="24"/>
        </w:rPr>
      </w:pPr>
    </w:p>
    <w:p w14:paraId="45510FC6" w14:textId="77777777" w:rsidR="001272C1" w:rsidRDefault="001272C1">
      <w:pPr>
        <w:spacing w:line="360" w:lineRule="auto"/>
        <w:jc w:val="both"/>
        <w:rPr>
          <w:sz w:val="24"/>
        </w:rPr>
      </w:pPr>
    </w:p>
    <w:p w14:paraId="51D6E9C8" w14:textId="77777777" w:rsidR="001272C1" w:rsidRDefault="001272C1">
      <w:pPr>
        <w:spacing w:line="360" w:lineRule="auto"/>
        <w:jc w:val="both"/>
        <w:rPr>
          <w:sz w:val="24"/>
        </w:rPr>
      </w:pPr>
    </w:p>
    <w:p w14:paraId="3CD3891B" w14:textId="77777777" w:rsidR="001272C1" w:rsidRDefault="001272C1">
      <w:pPr>
        <w:spacing w:line="360" w:lineRule="auto"/>
        <w:jc w:val="both"/>
        <w:rPr>
          <w:sz w:val="24"/>
        </w:rPr>
      </w:pPr>
    </w:p>
    <w:p w14:paraId="1A3F966B" w14:textId="77777777" w:rsidR="001272C1" w:rsidRDefault="001272C1">
      <w:pPr>
        <w:spacing w:line="360" w:lineRule="auto"/>
        <w:jc w:val="both"/>
        <w:rPr>
          <w:sz w:val="24"/>
        </w:rPr>
      </w:pPr>
    </w:p>
    <w:p w14:paraId="147A56E6" w14:textId="77777777" w:rsidR="001272C1" w:rsidRDefault="001272C1">
      <w:pPr>
        <w:spacing w:line="360" w:lineRule="auto"/>
        <w:jc w:val="both"/>
        <w:rPr>
          <w:sz w:val="24"/>
        </w:rPr>
      </w:pPr>
    </w:p>
    <w:p w14:paraId="346468BB" w14:textId="77777777" w:rsidR="001272C1" w:rsidRDefault="001272C1">
      <w:pPr>
        <w:spacing w:line="360" w:lineRule="auto"/>
        <w:jc w:val="both"/>
        <w:rPr>
          <w:sz w:val="24"/>
        </w:rPr>
      </w:pPr>
    </w:p>
    <w:p w14:paraId="0B12AA19" w14:textId="77777777" w:rsidR="001272C1" w:rsidRDefault="001272C1">
      <w:pPr>
        <w:spacing w:line="360" w:lineRule="auto"/>
        <w:jc w:val="both"/>
        <w:rPr>
          <w:sz w:val="24"/>
        </w:rPr>
      </w:pPr>
    </w:p>
    <w:p w14:paraId="66144497" w14:textId="77777777" w:rsidR="001272C1" w:rsidRDefault="001272C1">
      <w:pPr>
        <w:spacing w:line="360" w:lineRule="auto"/>
        <w:jc w:val="both"/>
        <w:rPr>
          <w:sz w:val="24"/>
        </w:rPr>
      </w:pPr>
    </w:p>
    <w:p w14:paraId="329847F2" w14:textId="77777777" w:rsidR="00855206" w:rsidRDefault="00855206">
      <w:pPr>
        <w:spacing w:line="360" w:lineRule="auto"/>
        <w:jc w:val="both"/>
        <w:rPr>
          <w:sz w:val="24"/>
        </w:rPr>
      </w:pPr>
    </w:p>
    <w:p w14:paraId="170CE8C2" w14:textId="77777777" w:rsidR="00855206" w:rsidRDefault="00855206">
      <w:pPr>
        <w:spacing w:line="360" w:lineRule="auto"/>
        <w:jc w:val="both"/>
        <w:rPr>
          <w:rFonts w:hint="eastAsia"/>
          <w:sz w:val="24"/>
        </w:rPr>
      </w:pPr>
    </w:p>
    <w:p w14:paraId="654A05C8" w14:textId="77777777" w:rsidR="001272C1" w:rsidRPr="001272C1" w:rsidRDefault="001272C1" w:rsidP="001272C1">
      <w:pPr>
        <w:jc w:val="both"/>
        <w:rPr>
          <w:rFonts w:hint="eastAsia"/>
          <w:sz w:val="24"/>
        </w:rPr>
      </w:pPr>
      <w:r w:rsidRPr="001272C1">
        <w:rPr>
          <w:rFonts w:hint="eastAsia"/>
          <w:sz w:val="24"/>
        </w:rPr>
        <w:t>注：</w:t>
      </w:r>
    </w:p>
    <w:p w14:paraId="63CCC968" w14:textId="77777777" w:rsidR="001272C1" w:rsidRPr="001272C1" w:rsidRDefault="001272C1" w:rsidP="001272C1">
      <w:pPr>
        <w:jc w:val="both"/>
        <w:rPr>
          <w:rFonts w:hint="eastAsia"/>
          <w:sz w:val="24"/>
        </w:rPr>
      </w:pPr>
      <w:r w:rsidRPr="001272C1">
        <w:rPr>
          <w:rFonts w:hint="eastAsia"/>
          <w:sz w:val="24"/>
        </w:rPr>
        <w:t>1</w:t>
      </w:r>
      <w:r w:rsidRPr="001272C1">
        <w:rPr>
          <w:rFonts w:hint="eastAsia"/>
          <w:sz w:val="24"/>
        </w:rPr>
        <w:t>、申请单位：提出认证申请的单位，认证证书的持有者。</w:t>
      </w:r>
    </w:p>
    <w:p w14:paraId="42578F5F" w14:textId="77777777" w:rsidR="001272C1" w:rsidRPr="001272C1" w:rsidRDefault="001272C1" w:rsidP="001272C1">
      <w:pPr>
        <w:jc w:val="both"/>
        <w:rPr>
          <w:rFonts w:hint="eastAsia"/>
          <w:sz w:val="24"/>
        </w:rPr>
      </w:pPr>
      <w:r w:rsidRPr="001272C1">
        <w:rPr>
          <w:rFonts w:hint="eastAsia"/>
          <w:sz w:val="24"/>
        </w:rPr>
        <w:t>2</w:t>
      </w:r>
      <w:r w:rsidRPr="001272C1">
        <w:rPr>
          <w:rFonts w:hint="eastAsia"/>
          <w:sz w:val="24"/>
        </w:rPr>
        <w:t>、制造商：产品的拥有者，对产品质量和产品持续地符合认证要求负责。</w:t>
      </w:r>
    </w:p>
    <w:p w14:paraId="3423FB44" w14:textId="77777777" w:rsidR="001272C1" w:rsidRPr="001272C1" w:rsidRDefault="001272C1" w:rsidP="001272C1">
      <w:pPr>
        <w:jc w:val="both"/>
        <w:rPr>
          <w:rFonts w:hint="eastAsia"/>
          <w:sz w:val="24"/>
        </w:rPr>
      </w:pPr>
      <w:r w:rsidRPr="001272C1">
        <w:rPr>
          <w:rFonts w:hint="eastAsia"/>
          <w:sz w:val="24"/>
        </w:rPr>
        <w:t>3</w:t>
      </w:r>
      <w:r w:rsidRPr="001272C1">
        <w:rPr>
          <w:rFonts w:hint="eastAsia"/>
          <w:sz w:val="24"/>
        </w:rPr>
        <w:t>、生产厂：对产品进行最终装配、检验和存储等生产活动的场地。</w:t>
      </w:r>
    </w:p>
    <w:sectPr w:rsidR="001272C1" w:rsidRPr="001272C1">
      <w:footerReference w:type="default" r:id="rId7"/>
      <w:pgSz w:w="12240" w:h="15840"/>
      <w:pgMar w:top="1440" w:right="1797" w:bottom="1440" w:left="179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BF6B" w14:textId="77777777" w:rsidR="003B579B" w:rsidRDefault="003B579B">
      <w:r>
        <w:separator/>
      </w:r>
    </w:p>
  </w:endnote>
  <w:endnote w:type="continuationSeparator" w:id="0">
    <w:p w14:paraId="2172B6D1" w14:textId="77777777" w:rsidR="003B579B" w:rsidRDefault="003B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312B" w14:textId="77777777" w:rsidR="00F1132B" w:rsidRDefault="00F1132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631" w:rsidRPr="00544631">
      <w:rPr>
        <w:noProof/>
        <w:lang w:val="zh-CN" w:eastAsia="zh-CN"/>
      </w:rPr>
      <w:t>1</w:t>
    </w:r>
    <w:r>
      <w:fldChar w:fldCharType="end"/>
    </w:r>
  </w:p>
  <w:p w14:paraId="6897FEFB" w14:textId="77777777" w:rsidR="00F1132B" w:rsidRDefault="00F113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E499" w14:textId="77777777" w:rsidR="003B579B" w:rsidRDefault="003B579B">
      <w:r>
        <w:separator/>
      </w:r>
    </w:p>
  </w:footnote>
  <w:footnote w:type="continuationSeparator" w:id="0">
    <w:p w14:paraId="5E867D7C" w14:textId="77777777" w:rsidR="003B579B" w:rsidRDefault="003B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4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B9"/>
    <w:rsid w:val="00055415"/>
    <w:rsid w:val="000566DE"/>
    <w:rsid w:val="000B3A7D"/>
    <w:rsid w:val="000C68E5"/>
    <w:rsid w:val="000D14D0"/>
    <w:rsid w:val="00102C0D"/>
    <w:rsid w:val="00105C35"/>
    <w:rsid w:val="001272C1"/>
    <w:rsid w:val="001456D9"/>
    <w:rsid w:val="00145750"/>
    <w:rsid w:val="001B7951"/>
    <w:rsid w:val="001D40BA"/>
    <w:rsid w:val="001E7765"/>
    <w:rsid w:val="001F0224"/>
    <w:rsid w:val="00215655"/>
    <w:rsid w:val="00221C6B"/>
    <w:rsid w:val="0023514D"/>
    <w:rsid w:val="00245262"/>
    <w:rsid w:val="002777A2"/>
    <w:rsid w:val="0028252A"/>
    <w:rsid w:val="002830F9"/>
    <w:rsid w:val="002C5880"/>
    <w:rsid w:val="002F49B9"/>
    <w:rsid w:val="00333DD6"/>
    <w:rsid w:val="0034230C"/>
    <w:rsid w:val="0036346C"/>
    <w:rsid w:val="00373F26"/>
    <w:rsid w:val="003B579B"/>
    <w:rsid w:val="00402E82"/>
    <w:rsid w:val="00405C4D"/>
    <w:rsid w:val="004411EA"/>
    <w:rsid w:val="0045696B"/>
    <w:rsid w:val="004B0ABF"/>
    <w:rsid w:val="004C4751"/>
    <w:rsid w:val="00521B50"/>
    <w:rsid w:val="00534D6A"/>
    <w:rsid w:val="00544631"/>
    <w:rsid w:val="00580EDC"/>
    <w:rsid w:val="005A1BEA"/>
    <w:rsid w:val="005B0C70"/>
    <w:rsid w:val="005B3A95"/>
    <w:rsid w:val="005C620A"/>
    <w:rsid w:val="005D5D2C"/>
    <w:rsid w:val="0060232F"/>
    <w:rsid w:val="00605B67"/>
    <w:rsid w:val="0061399A"/>
    <w:rsid w:val="00640CC6"/>
    <w:rsid w:val="00670CAE"/>
    <w:rsid w:val="006B1EB7"/>
    <w:rsid w:val="006B73EF"/>
    <w:rsid w:val="006C6709"/>
    <w:rsid w:val="006E33F1"/>
    <w:rsid w:val="006E4FBF"/>
    <w:rsid w:val="00716C51"/>
    <w:rsid w:val="007233B6"/>
    <w:rsid w:val="007974B2"/>
    <w:rsid w:val="007C73A6"/>
    <w:rsid w:val="007C78CA"/>
    <w:rsid w:val="007D5602"/>
    <w:rsid w:val="007E3E55"/>
    <w:rsid w:val="00821B32"/>
    <w:rsid w:val="00855206"/>
    <w:rsid w:val="0087591E"/>
    <w:rsid w:val="00894C6A"/>
    <w:rsid w:val="008D635A"/>
    <w:rsid w:val="00914749"/>
    <w:rsid w:val="00943797"/>
    <w:rsid w:val="00955318"/>
    <w:rsid w:val="00972C88"/>
    <w:rsid w:val="00990D90"/>
    <w:rsid w:val="009A3C4A"/>
    <w:rsid w:val="00A24E60"/>
    <w:rsid w:val="00A251F4"/>
    <w:rsid w:val="00A65708"/>
    <w:rsid w:val="00AB21DC"/>
    <w:rsid w:val="00AB2AEE"/>
    <w:rsid w:val="00AE03D2"/>
    <w:rsid w:val="00AF2FB4"/>
    <w:rsid w:val="00AF7628"/>
    <w:rsid w:val="00B56C8F"/>
    <w:rsid w:val="00B61619"/>
    <w:rsid w:val="00BA4CC2"/>
    <w:rsid w:val="00BB3546"/>
    <w:rsid w:val="00BC37C6"/>
    <w:rsid w:val="00BD56D3"/>
    <w:rsid w:val="00BE2C5D"/>
    <w:rsid w:val="00C307E1"/>
    <w:rsid w:val="00C6763A"/>
    <w:rsid w:val="00C722FE"/>
    <w:rsid w:val="00C82D4E"/>
    <w:rsid w:val="00C8333A"/>
    <w:rsid w:val="00CB2E76"/>
    <w:rsid w:val="00CE01E7"/>
    <w:rsid w:val="00CF2B22"/>
    <w:rsid w:val="00D17FF8"/>
    <w:rsid w:val="00D35DD9"/>
    <w:rsid w:val="00D4309E"/>
    <w:rsid w:val="00D70A2A"/>
    <w:rsid w:val="00D76003"/>
    <w:rsid w:val="00D91BD2"/>
    <w:rsid w:val="00D96761"/>
    <w:rsid w:val="00DA2462"/>
    <w:rsid w:val="00DA2B9D"/>
    <w:rsid w:val="00DC11FD"/>
    <w:rsid w:val="00DC668B"/>
    <w:rsid w:val="00DD67AA"/>
    <w:rsid w:val="00E16E17"/>
    <w:rsid w:val="00E57DE7"/>
    <w:rsid w:val="00EB7E65"/>
    <w:rsid w:val="00EC7F21"/>
    <w:rsid w:val="00EF2976"/>
    <w:rsid w:val="00F1132B"/>
    <w:rsid w:val="00F124CE"/>
    <w:rsid w:val="00F20CE5"/>
    <w:rsid w:val="00F63E46"/>
    <w:rsid w:val="00F768D0"/>
    <w:rsid w:val="00FB1F0E"/>
    <w:rsid w:val="00FD505A"/>
    <w:rsid w:val="00FF5DEB"/>
    <w:rsid w:val="06B4512D"/>
    <w:rsid w:val="08096FCC"/>
    <w:rsid w:val="0D132C46"/>
    <w:rsid w:val="0DC60D68"/>
    <w:rsid w:val="18BC57E7"/>
    <w:rsid w:val="1CF1518D"/>
    <w:rsid w:val="2323258E"/>
    <w:rsid w:val="29433951"/>
    <w:rsid w:val="29AF6E38"/>
    <w:rsid w:val="45762A5C"/>
    <w:rsid w:val="47B11B1D"/>
    <w:rsid w:val="48215E79"/>
    <w:rsid w:val="59F2449C"/>
    <w:rsid w:val="6B7215E2"/>
    <w:rsid w:val="6BB943AA"/>
    <w:rsid w:val="74A80A8B"/>
    <w:rsid w:val="78B01747"/>
    <w:rsid w:val="78BB44BB"/>
    <w:rsid w:val="7F253A05"/>
    <w:rsid w:val="7F53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AB403"/>
  <w15:chartTrackingRefBased/>
  <w15:docId w15:val="{6B9AA883-4C1E-4E2A-9107-E1E5AE3F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character" w:customStyle="1" w:styleId="a4">
    <w:name w:val="文档结构图 字符"/>
    <w:link w:val="a3"/>
    <w:rPr>
      <w:rFonts w:ascii="宋体"/>
      <w:sz w:val="18"/>
      <w:szCs w:val="18"/>
    </w:rPr>
  </w:style>
  <w:style w:type="paragraph" w:styleId="a5">
    <w:name w:val="Body Text Indent"/>
    <w:basedOn w:val="a"/>
    <w:link w:val="a6"/>
    <w:pPr>
      <w:spacing w:after="120"/>
      <w:ind w:leftChars="200" w:left="420"/>
    </w:pPr>
  </w:style>
  <w:style w:type="character" w:customStyle="1" w:styleId="a6">
    <w:name w:val="正文文本缩进 字符"/>
    <w:link w:val="a5"/>
  </w:style>
  <w:style w:type="paragraph" w:styleId="2">
    <w:name w:val="Body Text Indent 2"/>
    <w:basedOn w:val="a"/>
    <w:pPr>
      <w:widowControl w:val="0"/>
      <w:spacing w:line="360" w:lineRule="auto"/>
      <w:ind w:firstLine="560"/>
      <w:jc w:val="both"/>
    </w:pPr>
    <w:rPr>
      <w:kern w:val="2"/>
      <w:sz w:val="24"/>
      <w:szCs w:val="24"/>
    </w:r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Pr>
      <w:sz w:val="18"/>
      <w:szCs w:val="18"/>
    </w:rPr>
  </w:style>
  <w:style w:type="character" w:styleId="ad">
    <w:name w:val="page number"/>
  </w:style>
  <w:style w:type="paragraph" w:styleId="ae">
    <w:name w:val="Revision"/>
    <w:hidden/>
    <w:uiPriority w:val="99"/>
    <w:unhideWhenUsed/>
    <w:rsid w:val="00DD67AA"/>
  </w:style>
  <w:style w:type="character" w:styleId="af">
    <w:name w:val="annotation reference"/>
    <w:rsid w:val="00DD67AA"/>
    <w:rPr>
      <w:sz w:val="21"/>
      <w:szCs w:val="21"/>
    </w:rPr>
  </w:style>
  <w:style w:type="paragraph" w:styleId="af0">
    <w:name w:val="annotation text"/>
    <w:basedOn w:val="a"/>
    <w:link w:val="af1"/>
    <w:rsid w:val="00DD67AA"/>
  </w:style>
  <w:style w:type="character" w:customStyle="1" w:styleId="af1">
    <w:name w:val="批注文字 字符"/>
    <w:basedOn w:val="a0"/>
    <w:link w:val="af0"/>
    <w:rsid w:val="00DD67AA"/>
  </w:style>
  <w:style w:type="paragraph" w:styleId="af2">
    <w:name w:val="annotation subject"/>
    <w:basedOn w:val="af0"/>
    <w:next w:val="af0"/>
    <w:link w:val="af3"/>
    <w:rsid w:val="00DD67AA"/>
    <w:rPr>
      <w:b/>
      <w:bCs/>
    </w:rPr>
  </w:style>
  <w:style w:type="character" w:customStyle="1" w:styleId="af3">
    <w:name w:val="批注主题 字符"/>
    <w:link w:val="af2"/>
    <w:rsid w:val="00DD67AA"/>
    <w:rPr>
      <w:b/>
      <w:bCs/>
    </w:rPr>
  </w:style>
  <w:style w:type="table" w:styleId="af4">
    <w:name w:val="Table Grid"/>
    <w:basedOn w:val="a1"/>
    <w:rsid w:val="00A6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2014-7-20&#230;&#150;&#135;&#22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1107</Characters>
  <Application>Microsoft Office Word</Application>
  <DocSecurity>0</DocSecurity>
  <Lines>9</Lines>
  <Paragraphs>2</Paragraphs>
  <ScaleCrop>false</ScaleCrop>
  <Company>微软（中国）有限公司</Company>
  <LinksUpToDate>false</LinksUpToDate>
  <CharactersWithSpaces>1299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C:\Users\2014-7-20æä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微软（中国）有限公司</dc:creator>
  <cp:keywords/>
  <cp:lastModifiedBy>youzhi hao</cp:lastModifiedBy>
  <cp:revision>2</cp:revision>
  <cp:lastPrinted>2004-12-23T01:50:00Z</cp:lastPrinted>
  <dcterms:created xsi:type="dcterms:W3CDTF">2024-08-21T03:42:00Z</dcterms:created>
  <dcterms:modified xsi:type="dcterms:W3CDTF">2024-08-21T03:42:00Z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DA579DE511E24E72A2A5F20DBED131CC</vt:lpwstr>
  </property>
</Properties>
</file>